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4FDF" w14:textId="4EC69CC8" w:rsidR="0095339A" w:rsidRPr="00FB2A00" w:rsidRDefault="00FB2A00">
      <w:pPr>
        <w:rPr>
          <w:b/>
          <w:bCs/>
        </w:rPr>
      </w:pPr>
      <w:r w:rsidRPr="00FB2A00">
        <w:rPr>
          <w:b/>
          <w:bCs/>
        </w:rPr>
        <w:t>NÁSTUP</w:t>
      </w:r>
    </w:p>
    <w:p w14:paraId="34798CA8" w14:textId="3A5778C6" w:rsidR="00FB2A00" w:rsidRPr="00FB2A00" w:rsidRDefault="00FB2A00">
      <w:pPr>
        <w:rPr>
          <w:b/>
          <w:bCs/>
        </w:rPr>
      </w:pPr>
      <w:r w:rsidRPr="00FB2A00">
        <w:rPr>
          <w:b/>
          <w:bCs/>
        </w:rPr>
        <w:t>ROZCVIČKA</w:t>
      </w:r>
    </w:p>
    <w:p w14:paraId="6DA53126" w14:textId="1DAF6FE7" w:rsidR="00FB2A00" w:rsidRDefault="00FB2A00">
      <w:r w:rsidRPr="00FB2A00">
        <w:rPr>
          <w:b/>
          <w:bCs/>
        </w:rPr>
        <w:t>ČLUNKOVÝ BĚH</w:t>
      </w:r>
      <w:r>
        <w:br/>
        <w:t>běh od startovní čáry k čáře (postupné prodlužování vzdálenosti) různým způsobem (běh, po čtyřech, po jedné noze, kačenky)</w:t>
      </w:r>
    </w:p>
    <w:p w14:paraId="456C2BE6" w14:textId="28A42A1A" w:rsidR="00FB2A00" w:rsidRPr="00FB2A00" w:rsidRDefault="00FB2A00">
      <w:pPr>
        <w:rPr>
          <w:b/>
          <w:bCs/>
        </w:rPr>
      </w:pPr>
      <w:r w:rsidRPr="00FB2A00">
        <w:rPr>
          <w:b/>
          <w:bCs/>
        </w:rPr>
        <w:t>POŘADOVAKA</w:t>
      </w:r>
    </w:p>
    <w:p w14:paraId="32B9EA96" w14:textId="78D4E08C" w:rsidR="00FB2A00" w:rsidRPr="00FB2A00" w:rsidRDefault="00FB2A00">
      <w:pPr>
        <w:rPr>
          <w:b/>
          <w:bCs/>
        </w:rPr>
      </w:pPr>
      <w:r w:rsidRPr="00FB2A00">
        <w:rPr>
          <w:b/>
          <w:bCs/>
        </w:rPr>
        <w:t>HRA ZAMOTANÁ</w:t>
      </w:r>
      <w:r>
        <w:rPr>
          <w:b/>
          <w:bCs/>
        </w:rPr>
        <w:br/>
      </w:r>
      <w:r w:rsidRPr="00FB2A00">
        <w:t>děti se rozdělí do dvojic</w:t>
      </w:r>
      <w:r>
        <w:br/>
        <w:t>dvojice se seřadí za sebe a rozestoupí se do dvou řad</w:t>
      </w:r>
      <w:r>
        <w:br/>
        <w:t>z jedné řady obíhají toho naproti různým způsobem (běh, po jedné noze, snožmo, po čtyřech, kačenky, pozadu běh, pozadu rak, na vojáka)</w:t>
      </w:r>
      <w:r>
        <w:br/>
      </w:r>
    </w:p>
    <w:p w14:paraId="6485A6C9" w14:textId="018704E9" w:rsidR="00FB2A00" w:rsidRPr="00FB2A00" w:rsidRDefault="00FB2A00">
      <w:r w:rsidRPr="00FB2A00">
        <w:rPr>
          <w:b/>
          <w:bCs/>
        </w:rPr>
        <w:t>HRA ŘAZENÍ</w:t>
      </w:r>
      <w:r>
        <w:rPr>
          <w:b/>
          <w:bCs/>
        </w:rPr>
        <w:t xml:space="preserve"> (2x)</w:t>
      </w:r>
      <w:r>
        <w:rPr>
          <w:b/>
          <w:bCs/>
        </w:rPr>
        <w:br/>
      </w:r>
      <w:r w:rsidRPr="00FB2A00">
        <w:t>děti se dle věku rozdělí do více skupinek</w:t>
      </w:r>
      <w:r>
        <w:br/>
        <w:t>jak jsou ve skupince, tak se postaví za sebou na lavičku či na čáru</w:t>
      </w:r>
      <w:r>
        <w:br/>
        <w:t xml:space="preserve">musí se seřadit dle abecedy či věku za </w:t>
      </w:r>
      <w:proofErr w:type="gramStart"/>
      <w:r>
        <w:t>sebe</w:t>
      </w:r>
      <w:proofErr w:type="gramEnd"/>
      <w:r>
        <w:t xml:space="preserve"> aniž by spadli z lavičky či čáry</w:t>
      </w:r>
    </w:p>
    <w:p w14:paraId="6BA80B56" w14:textId="04088328" w:rsidR="00FB2A00" w:rsidRPr="008A4295" w:rsidRDefault="00FB2A00">
      <w:r w:rsidRPr="00FB2A00">
        <w:rPr>
          <w:b/>
          <w:bCs/>
        </w:rPr>
        <w:t>PROTAHOVÁNÍ V</w:t>
      </w:r>
      <w:r>
        <w:rPr>
          <w:b/>
          <w:bCs/>
        </w:rPr>
        <w:t> </w:t>
      </w:r>
      <w:r w:rsidRPr="00FB2A00">
        <w:rPr>
          <w:b/>
          <w:bCs/>
        </w:rPr>
        <w:t>LEŽE</w:t>
      </w:r>
      <w:r>
        <w:rPr>
          <w:b/>
          <w:bCs/>
        </w:rPr>
        <w:br/>
      </w:r>
      <w:r w:rsidRPr="008A4295">
        <w:t>děti si lehnou na zem a vedoucí jim říká cviky (levá noha nahoru, pravá ruka nahoru,</w:t>
      </w:r>
      <w:r w:rsidR="008A4295" w:rsidRPr="008A4295">
        <w:t xml:space="preserve"> most, levá ruka pravé ucho atd.)</w:t>
      </w:r>
    </w:p>
    <w:p w14:paraId="6504BDF2" w14:textId="54334819" w:rsidR="00FB2A00" w:rsidRPr="008A4295" w:rsidRDefault="00FB2A00">
      <w:r w:rsidRPr="00FB2A00">
        <w:rPr>
          <w:b/>
          <w:bCs/>
        </w:rPr>
        <w:t>HRA KRUH</w:t>
      </w:r>
      <w:r w:rsidR="008A4295">
        <w:rPr>
          <w:b/>
          <w:bCs/>
        </w:rPr>
        <w:t xml:space="preserve"> (2x)</w:t>
      </w:r>
      <w:r w:rsidR="008A4295">
        <w:rPr>
          <w:b/>
          <w:bCs/>
        </w:rPr>
        <w:br/>
      </w:r>
      <w:r w:rsidR="008A4295" w:rsidRPr="008A4295">
        <w:t>děti se rozdělí na dvě skupiny a postaví se do kruhu</w:t>
      </w:r>
      <w:r w:rsidR="008A4295" w:rsidRPr="008A4295">
        <w:br/>
        <w:t>zavřou oči a natažením rukou doprostřed kruhu se chytnou jiného dítěte</w:t>
      </w:r>
      <w:r w:rsidR="008A4295" w:rsidRPr="008A4295">
        <w:br/>
        <w:t>otevřou oči a musí se rozmotat</w:t>
      </w:r>
    </w:p>
    <w:p w14:paraId="5374CEB2" w14:textId="5629B828" w:rsidR="00FB2A00" w:rsidRPr="008A4295" w:rsidRDefault="00FB2A00">
      <w:r w:rsidRPr="00FB2A00">
        <w:rPr>
          <w:b/>
          <w:bCs/>
        </w:rPr>
        <w:t>PROVAZ</w:t>
      </w:r>
      <w:r w:rsidR="008A4295">
        <w:rPr>
          <w:b/>
          <w:bCs/>
        </w:rPr>
        <w:br/>
      </w:r>
      <w:r w:rsidR="008A4295" w:rsidRPr="008A4295">
        <w:t>roztočí se provaz a děti jej přeskakují</w:t>
      </w:r>
      <w:r w:rsidR="008A4295" w:rsidRPr="008A4295">
        <w:br/>
        <w:t>o koho se provaz zastaví se jde převléknout</w:t>
      </w:r>
    </w:p>
    <w:sectPr w:rsidR="00FB2A00" w:rsidRPr="008A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00"/>
    <w:rsid w:val="008A4295"/>
    <w:rsid w:val="0095339A"/>
    <w:rsid w:val="00F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5B0C"/>
  <w15:chartTrackingRefBased/>
  <w15:docId w15:val="{6B8326C9-A614-46CC-B0D5-EB47543B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Vaňková</dc:creator>
  <cp:keywords/>
  <dc:description/>
  <cp:lastModifiedBy>Kateřina Vaňková</cp:lastModifiedBy>
  <cp:revision>1</cp:revision>
  <dcterms:created xsi:type="dcterms:W3CDTF">2022-02-22T10:07:00Z</dcterms:created>
  <dcterms:modified xsi:type="dcterms:W3CDTF">2022-02-22T10:20:00Z</dcterms:modified>
</cp:coreProperties>
</file>